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84D0" w14:textId="17C6D8C5" w:rsidR="00582F7B" w:rsidRDefault="0016571D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276CC2B" wp14:editId="21A60B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01365" cy="9521825"/>
            <wp:effectExtent l="0" t="0" r="0" b="3175"/>
            <wp:wrapTight wrapText="bothSides">
              <wp:wrapPolygon edited="0">
                <wp:start x="0" y="0"/>
                <wp:lineTo x="0" y="21564"/>
                <wp:lineTo x="21438" y="21564"/>
                <wp:lineTo x="21438" y="0"/>
                <wp:lineTo x="0" y="0"/>
              </wp:wrapPolygon>
            </wp:wrapTight>
            <wp:docPr id="2139860297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60297" name="Resim 1" descr="diyagram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2EA">
        <w:t xml:space="preserve">                                    </w:t>
      </w:r>
    </w:p>
    <w:tbl>
      <w:tblPr>
        <w:tblpPr w:leftFromText="141" w:rightFromText="141" w:bottomFromText="160" w:vertAnchor="text" w:horzAnchor="margin" w:tblpXSpec="right" w:tblpY="1247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582F7B" w14:paraId="0E4697AF" w14:textId="77777777" w:rsidTr="00582F7B">
        <w:trPr>
          <w:trHeight w:val="240"/>
        </w:trPr>
        <w:tc>
          <w:tcPr>
            <w:tcW w:w="1475" w:type="dxa"/>
            <w:vAlign w:val="center"/>
            <w:hideMark/>
          </w:tcPr>
          <w:p w14:paraId="3CE4F3E2" w14:textId="77777777" w:rsidR="00582F7B" w:rsidRPr="00582F7B" w:rsidRDefault="00582F7B" w:rsidP="00582F7B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 w:eastAsia="‚l‚r –¾’©" w:hAns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582F7B">
              <w:rPr>
                <w:rStyle w:val="Vurgu"/>
                <w:rFonts w:ascii="Times New Roman" w:hAns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lastRenderedPageBreak/>
              <w:t xml:space="preserve">İlgili Mevzuat : </w:t>
            </w:r>
          </w:p>
        </w:tc>
        <w:tc>
          <w:tcPr>
            <w:tcW w:w="6662" w:type="dxa"/>
            <w:vAlign w:val="center"/>
            <w:hideMark/>
          </w:tcPr>
          <w:p w14:paraId="366CFD85" w14:textId="77777777" w:rsidR="00582F7B" w:rsidRDefault="00000000" w:rsidP="00582F7B">
            <w:pPr>
              <w:pStyle w:val="AralkYok"/>
              <w:spacing w:line="252" w:lineRule="auto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hyperlink r:id="rId8" w:history="1"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Karab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ü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k 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Ü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niversitesi 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Ö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nlisans E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ğ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 xml:space="preserve">itim- 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Öğ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retim ve S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ı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nav Y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ö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netmeli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ğ</w:t>
              </w:r>
              <w:r w:rsidR="00582F7B">
                <w:rPr>
                  <w:rStyle w:val="Kpr"/>
                  <w:rFonts w:ascii="Times New Roman"/>
                  <w:kern w:val="2"/>
                  <w:sz w:val="16"/>
                  <w:szCs w:val="16"/>
                  <w14:ligatures w14:val="standardContextual"/>
                </w:rPr>
                <w:t>i</w:t>
              </w:r>
            </w:hyperlink>
          </w:p>
        </w:tc>
      </w:tr>
      <w:tr w:rsidR="00582F7B" w14:paraId="5A936C71" w14:textId="77777777" w:rsidTr="00582F7B">
        <w:trPr>
          <w:trHeight w:val="300"/>
        </w:trPr>
        <w:tc>
          <w:tcPr>
            <w:tcW w:w="1475" w:type="dxa"/>
            <w:vAlign w:val="center"/>
            <w:hideMark/>
          </w:tcPr>
          <w:p w14:paraId="4535C92D" w14:textId="77777777" w:rsidR="00582F7B" w:rsidRPr="00582F7B" w:rsidRDefault="00582F7B" w:rsidP="00582F7B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 w:hAns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r w:rsidRPr="00582F7B">
              <w:rPr>
                <w:rFonts w:ascii="Times New Roman" w:hAns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 Form :</w:t>
            </w:r>
          </w:p>
        </w:tc>
        <w:tc>
          <w:tcPr>
            <w:tcW w:w="6662" w:type="dxa"/>
            <w:vAlign w:val="center"/>
            <w:hideMark/>
          </w:tcPr>
          <w:p w14:paraId="3B738A75" w14:textId="77777777" w:rsidR="00582F7B" w:rsidRDefault="00582F7B" w:rsidP="00582F7B">
            <w:pPr>
              <w:rPr>
                <w:rStyle w:val="Vurgu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2D1FE094" w14:textId="31771AD1" w:rsidR="000623E8" w:rsidRPr="00BB7DE3" w:rsidRDefault="008052EA">
      <w:pPr>
        <w:rPr>
          <w:rFonts w:ascii="Times New Roman" w:hAnsi="Times New Roman"/>
          <w:sz w:val="52"/>
          <w:szCs w:val="52"/>
        </w:rPr>
      </w:pPr>
      <w:r>
        <w:t xml:space="preserve">    </w:t>
      </w:r>
    </w:p>
    <w:p w14:paraId="392B82EA" w14:textId="747A9C63" w:rsidR="00BB7DE3" w:rsidRPr="00BB7DE3" w:rsidRDefault="00BB7DE3">
      <w:pPr>
        <w:rPr>
          <w:rFonts w:ascii="Times New Roman" w:hAnsi="Times New Roman"/>
          <w:sz w:val="52"/>
          <w:szCs w:val="52"/>
        </w:rPr>
      </w:pPr>
    </w:p>
    <w:sectPr w:rsidR="00BB7DE3" w:rsidRPr="00BB7DE3" w:rsidSect="0006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6559" w14:textId="77777777" w:rsidR="00421888" w:rsidRDefault="00421888" w:rsidP="004A2E3D">
      <w:pPr>
        <w:spacing w:after="0" w:line="240" w:lineRule="auto"/>
      </w:pPr>
      <w:r>
        <w:separator/>
      </w:r>
    </w:p>
  </w:endnote>
  <w:endnote w:type="continuationSeparator" w:id="0">
    <w:p w14:paraId="704947F3" w14:textId="77777777" w:rsidR="00421888" w:rsidRDefault="00421888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2B8" w14:textId="77777777" w:rsidR="00A60AFC" w:rsidRDefault="00A60A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7132" w14:textId="77777777" w:rsidR="00A60AFC" w:rsidRDefault="00A60A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D59C" w14:textId="77777777" w:rsidR="00A60AFC" w:rsidRDefault="00A60A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8BE4" w14:textId="77777777" w:rsidR="00421888" w:rsidRDefault="00421888" w:rsidP="004A2E3D">
      <w:pPr>
        <w:spacing w:after="0" w:line="240" w:lineRule="auto"/>
      </w:pPr>
      <w:r>
        <w:separator/>
      </w:r>
    </w:p>
  </w:footnote>
  <w:footnote w:type="continuationSeparator" w:id="0">
    <w:p w14:paraId="5E8D07B3" w14:textId="77777777" w:rsidR="00421888" w:rsidRDefault="00421888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421" w14:textId="77777777" w:rsidR="00A60AFC" w:rsidRDefault="00A60A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0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378"/>
      <w:gridCol w:w="1167"/>
      <w:gridCol w:w="1353"/>
    </w:tblGrid>
    <w:tr w:rsidR="00923C17" w14:paraId="403C37D2" w14:textId="77777777" w:rsidTr="008159FE">
      <w:trPr>
        <w:cantSplit/>
        <w:trHeight w:val="300"/>
      </w:trPr>
      <w:tc>
        <w:tcPr>
          <w:tcW w:w="858" w:type="pct"/>
          <w:vMerge w:val="restart"/>
          <w:vAlign w:val="center"/>
          <w:hideMark/>
        </w:tcPr>
        <w:p w14:paraId="1C24F45F" w14:textId="77777777" w:rsidR="00923C17" w:rsidRPr="00753E51" w:rsidRDefault="00923C17" w:rsidP="00923C17">
          <w:pPr>
            <w:pStyle w:val="stBilgi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2350D1B" wp14:editId="48446793">
                <wp:extent cx="1030360" cy="792480"/>
                <wp:effectExtent l="0" t="0" r="0" b="7620"/>
                <wp:docPr id="100907479" name="Resim 100907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pct"/>
          <w:vMerge w:val="restart"/>
          <w:vAlign w:val="center"/>
          <w:hideMark/>
        </w:tcPr>
        <w:p w14:paraId="50BFA944" w14:textId="77777777" w:rsidR="00923C17" w:rsidRPr="00E05272" w:rsidRDefault="00923C17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3CD7DDA" w14:textId="77777777" w:rsidR="00923C17" w:rsidRPr="00E05272" w:rsidRDefault="00923C17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13B8C121" w14:textId="5DFBBA99" w:rsidR="00923C17" w:rsidRPr="008E15FD" w:rsidRDefault="002B7AD4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2B7AD4">
            <w:rPr>
              <w:rFonts w:ascii="Cambria" w:hAnsi="Cambria"/>
              <w:b/>
              <w:bCs/>
              <w:color w:val="002060"/>
              <w:sz w:val="24"/>
              <w:szCs w:val="24"/>
            </w:rPr>
            <w:t>ORTAK DERSLER SINAVLARIN HAZIRLANMASI</w:t>
          </w: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</w:t>
          </w:r>
          <w:r w:rsidRPr="002B7AD4">
            <w:rPr>
              <w:rFonts w:ascii="Cambria" w:hAnsi="Cambria"/>
              <w:b/>
              <w:bCs/>
              <w:color w:val="002060"/>
              <w:sz w:val="24"/>
              <w:szCs w:val="24"/>
            </w:rPr>
            <w:t>İŞLEMLERİ İŞ AKIŞI</w:t>
          </w:r>
          <w:r w:rsidR="00923C17">
            <w:rPr>
              <w:rFonts w:ascii="Cambria" w:hAnsi="Cambria"/>
              <w:b/>
              <w:bCs/>
              <w:color w:val="002060"/>
              <w:sz w:val="24"/>
              <w:szCs w:val="24"/>
            </w:rPr>
            <w:t>İŞ AKIŞI</w:t>
          </w:r>
        </w:p>
      </w:tc>
      <w:tc>
        <w:tcPr>
          <w:tcW w:w="622" w:type="pct"/>
          <w:vAlign w:val="center"/>
          <w:hideMark/>
        </w:tcPr>
        <w:p w14:paraId="31D5D80B" w14:textId="77777777" w:rsidR="00923C17" w:rsidRPr="00E05272" w:rsidRDefault="00923C17" w:rsidP="00923C17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E05272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18" w:type="pct"/>
          <w:vAlign w:val="center"/>
          <w:hideMark/>
        </w:tcPr>
        <w:p w14:paraId="73CDFBA7" w14:textId="2D3333EE" w:rsidR="00923C17" w:rsidRPr="00E05272" w:rsidRDefault="00923C17" w:rsidP="00923C17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E05272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İŞA-0</w:t>
          </w:r>
          <w:r w:rsidR="002B7AD4">
            <w:rPr>
              <w:rFonts w:ascii="Cambria" w:hAnsi="Cambria"/>
              <w:b/>
              <w:bCs/>
              <w:color w:val="002060"/>
              <w:sz w:val="16"/>
              <w:szCs w:val="16"/>
            </w:rPr>
            <w:t>010</w:t>
          </w:r>
        </w:p>
      </w:tc>
    </w:tr>
    <w:tr w:rsidR="00923C17" w14:paraId="2A421B43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61363A65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786B1CFD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4044101E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18" w:type="pct"/>
          <w:vAlign w:val="center"/>
          <w:hideMark/>
        </w:tcPr>
        <w:p w14:paraId="0E2B32A2" w14:textId="6693FBBE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10.03.2023</w:t>
          </w:r>
        </w:p>
      </w:tc>
    </w:tr>
    <w:tr w:rsidR="00923C17" w14:paraId="5C0A86F6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451CABD6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77F90A0E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2803A8B5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18" w:type="pct"/>
          <w:vAlign w:val="center"/>
        </w:tcPr>
        <w:p w14:paraId="2F6BF7B4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23C17" w14:paraId="0BEF9BB4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1AE86BA7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6176A8CD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2036B716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18" w:type="pct"/>
          <w:vAlign w:val="center"/>
          <w:hideMark/>
        </w:tcPr>
        <w:p w14:paraId="6E1A8F12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ABD" w14:textId="77777777" w:rsidR="00A60AFC" w:rsidRDefault="00A60A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623E8"/>
    <w:rsid w:val="000930FE"/>
    <w:rsid w:val="0016571D"/>
    <w:rsid w:val="00187155"/>
    <w:rsid w:val="002B7AD4"/>
    <w:rsid w:val="00324550"/>
    <w:rsid w:val="00352326"/>
    <w:rsid w:val="00421888"/>
    <w:rsid w:val="0046609B"/>
    <w:rsid w:val="004A2E3D"/>
    <w:rsid w:val="00582F7B"/>
    <w:rsid w:val="006D3170"/>
    <w:rsid w:val="007178FF"/>
    <w:rsid w:val="00795F28"/>
    <w:rsid w:val="008052EA"/>
    <w:rsid w:val="008A1F0A"/>
    <w:rsid w:val="00923C17"/>
    <w:rsid w:val="00A60AFC"/>
    <w:rsid w:val="00A8374B"/>
    <w:rsid w:val="00B37569"/>
    <w:rsid w:val="00B86712"/>
    <w:rsid w:val="00BB7DE3"/>
    <w:rsid w:val="00C9123C"/>
    <w:rsid w:val="00CE6E7D"/>
    <w:rsid w:val="00D15289"/>
    <w:rsid w:val="00DD4CE9"/>
    <w:rsid w:val="00E321AA"/>
    <w:rsid w:val="00E43DAB"/>
    <w:rsid w:val="00E61417"/>
    <w:rsid w:val="00EC3ECE"/>
    <w:rsid w:val="00F03739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623E8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062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db.karabuk.edu.tr/yuklenen/dosyalar/1269720214144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Ergin AKGÜN</cp:lastModifiedBy>
  <cp:revision>3</cp:revision>
  <dcterms:created xsi:type="dcterms:W3CDTF">2023-04-06T13:47:00Z</dcterms:created>
  <dcterms:modified xsi:type="dcterms:W3CDTF">2023-04-07T06:37:00Z</dcterms:modified>
</cp:coreProperties>
</file>